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2" w:name="_Toc252634167"/>
      <w:r>
        <w:t>Trofymenko Oleksiy</w:t>
      </w:r>
      <w:bookmarkEnd w:id="12"/>
    </w:p>
    <w:tbl>
      <w:tr>
        <w:tc>
          <w:tcPr>
            <w:tcW w:w="8000" w:type="dxa"/>
          </w:tcPr>
          <w:p>
            <w:r>
              <w:t xml:space="preserve">Position applied for: Master</w:t>
            </w:r>
          </w:p>
          <w:p>
            <w:r>
              <w:t xml:space="preserve">Date of birth: 04.07.1979 (age: 38)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Dobrovolskogo str. 97 app. 76</w:t>
            </w:r>
          </w:p>
          <w:p>
            <w:r>
              <w:t xml:space="preserve">Contact Tel. No: +38 (097) 212-03-85</w:t>
            </w:r>
          </w:p>
          <w:p>
            <w:r>
              <w:t xml:space="preserve">E-Mail: zafiri479@hotmail.com</w:t>
            </w:r>
          </w:p>
          <w:p>
            <w:r>
              <w:t xml:space="preserve">Skype: alex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Yes</w:t>
            </w:r>
          </w:p>
          <w:p>
            <w:r>
              <w:t xml:space="preserve">Date available from: 15.11.2017</w:t>
            </w:r>
          </w:p>
          <w:p>
            <w:r>
              <w:t xml:space="preserve">English knowledge: Good</w:t>
            </w:r>
          </w:p>
          <w:p>
            <w:r>
              <w:t xml:space="preserve">Minimum salary: 8500 $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3" w:name="_Toc252634168"/>
      <w:r>
        <w:t>Experience:</w:t>
      </w:r>
      <w:bookmarkEnd w:id="13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18.04.2017-22.08.2017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Starvip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7800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Vipima Societa Di Navigazione S.p.a.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Orion shipping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14.09.2016-23.02.2017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Ambra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7800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Mgd shipping S.p.a.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Orion Shipping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21.03.2016-21.07.2016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Ambra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7800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MGD shipping S.p.a.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Orion shipping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01.09.2015-13.01.2016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Starvip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7800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Vipima Societa Di Navigazione S. p. a.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Orion Shipping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25.11.2014-30.05.2015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Starvip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7800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Vipima Societa Di Navigazione S. p . a.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9"/>
      <w:footerReference w:type="default" r:id="rId10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header" Target="header1.xml"/>
  <Relationship Id="rId10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2017-12-04T10:50:24+03:00</dcterms:created>
  <dcterms:modified xsi:type="dcterms:W3CDTF">2017-12-04T10:50:24+03:00</dcterms:modified>
  <dc:title/>
  <dc:description/>
  <dc:subject/>
  <cp:keywords/>
  <cp:category/>
</cp:coreProperties>
</file>