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Bakanin Yehor Sergeevich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Electrician</w:t>
            </w:r>
          </w:p>
          <w:p>
            <w:r>
              <w:t xml:space="preserve">Additional position applied for: Electrical Engineer</w:t>
            </w:r>
          </w:p>
          <w:p>
            <w:r>
              <w:t xml:space="preserve">Date of birth: 19.04.1981 (age: 36)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(063) 272-91-03</w:t>
            </w:r>
          </w:p>
          <w:p>
            <w:r>
              <w:t xml:space="preserve">E-Mail: egor.bakanin@mail.ru</w:t>
            </w:r>
          </w:p>
          <w:p>
            <w:r>
              <w:t xml:space="preserve">Skype: kamfomen</w:t>
            </w:r>
          </w:p>
          <w:p>
            <w:r>
              <w:t xml:space="preserve">U.S. visa: Yes. Expiration date 11.11.2019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20.07.2017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3000 $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33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Experience:</w:t>
      </w:r>
      <w:bookmarkEnd w:id="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11.06.2016-12.01.2017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Jasmine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27.09.2015-29.02.2016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Rhapsody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Ro-Ro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pilstic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18.12.2014-17.08.2015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Rhapsody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Ro-Ro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pilstic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Documents and further information:</w:t>
      </w:r>
      <w:bookmarkEnd w:id="7"/>
    </w:p>
    <w:p>
      <w:r>
        <w:t xml:space="preserve">I have a work experience with  ship cranes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2017-12-04T11:26:11+03:00</dcterms:created>
  <dcterms:modified xsi:type="dcterms:W3CDTF">2017-12-04T11:26:11+03:00</dcterms:modified>
  <dc:title/>
  <dc:description/>
  <dc:subject/>
  <cp:keywords/>
  <cp:category/>
</cp:coreProperties>
</file>