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3" w:name="_Toc252634168"/>
      <w:r>
        <w:t>Kuznietsov Oleg</w:t>
      </w:r>
      <w:bookmarkEnd w:id="13"/>
    </w:p>
    <w:tbl>
      <w:tr>
        <w:tc>
          <w:tcPr>
            <w:tcW w:w="8000" w:type="dxa"/>
          </w:tcPr>
          <w:p>
            <w:r>
              <w:t xml:space="preserve">Position applied for: ETO</w:t>
            </w:r>
          </w:p>
          <w:p>
            <w:r>
              <w:t xml:space="preserve">Date of birth: 19.09.1988 (age: 29)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(063) 593-26-31</w:t>
            </w:r>
          </w:p>
          <w:p>
            <w:r>
              <w:t xml:space="preserve">E-Mail: kuznietsov1988@mail.ru</w:t>
            </w:r>
          </w:p>
          <w:p>
            <w:r>
              <w:t xml:space="preserve">Skype: oleg1909oleg</w:t>
            </w:r>
          </w:p>
          <w:p>
            <w:r>
              <w:t xml:space="preserve">U.S. visa: Yes. Expiration date 15.04.2018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10.02.2017</w:t>
            </w:r>
          </w:p>
          <w:p>
            <w:r>
              <w:t xml:space="preserve">English knowledge: Good</w:t>
            </w:r>
          </w:p>
          <w:p>
            <w:r>
              <w:t xml:space="preserve">Minimum salary: 7200 $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4" w:name="_Toc252634169"/>
      <w:r>
        <w:t>Experience:</w:t>
      </w:r>
      <w:bookmarkEnd w:id="1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31.03.2016-19.08.2016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Xin Hong Kong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12K98MC-C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68520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02.02.2015-11.06.2015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Xin Los Angeles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12K98MC-C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68520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10.04.2014-05.09.2014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Xin Beijing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111571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12K98MC-C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68520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Hong Kong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China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20.07.2013-21.12.2013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CMA CGM NERVAL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52080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09.05.2012-30.09.2012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CMA CGM TANCREDI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91498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68520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Valletta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18.05.2011-01.10.2011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KALAMATA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37134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24794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Pireus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14.03.2010-25.09.2010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MARATHONAS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52181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27.01.2010-25.02.2010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Alexandra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31430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29.07.2008-03.12.2008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Sederberg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52615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2*13310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2017-12-04T11:32:09+03:00</dcterms:created>
  <dcterms:modified xsi:type="dcterms:W3CDTF">2017-12-04T11:32:09+03:00</dcterms:modified>
  <dc:title/>
  <dc:description/>
  <dc:subject/>
  <cp:keywords/>
  <cp:category/>
</cp:coreProperties>
</file>