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Konovalov  Vadym  Mykhaylovych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22.05.1984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&amp;mdash;</w:t>
            </w:r>
          </w:p>
          <w:p>
            <w:r>
              <w:t xml:space="preserve">Permanent address: Kherson, Ukraine</w:t>
            </w:r>
          </w:p>
          <w:p>
            <w:r>
              <w:t xml:space="preserve">Contact Tel. No: +38 (055) 233-52-10 / +38 (095) 421-45-71</w:t>
            </w:r>
          </w:p>
          <w:p>
            <w:r>
              <w:t xml:space="preserve">E-Mail: sansaykvm@mai.ru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16.01.2012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()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16.05.2011-25.10.2011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BOSCO GILAN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 kWt&amp;#215;2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QESHM BONYAD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28.08.2010-11.03.2011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 kWt&amp;#215;2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KHAZAR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22.02.2010-21.07.2010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G. Petrovskiy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 kw / 1318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DAR- Treyd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29.12.2009-17.02.2010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BATUR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 kw / 1318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MARMARA SHIPPING CO.INC.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2017-12-04T12:23:55+03:00</dcterms:created>
  <dcterms:modified xsi:type="dcterms:W3CDTF">2017-12-04T12:23:55+03:00</dcterms:modified>
  <dc:title/>
  <dc:description/>
  <dc:subject/>
  <cp:keywords/>
  <cp:category/>
</cp:coreProperties>
</file>