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Gusyev Maksym Vitalievich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16.11.1978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48, Generala Zhidilova, apt.47</w:t>
            </w:r>
          </w:p>
          <w:p>
            <w:r>
              <w:t xml:space="preserve">Contact Tel. No: +38 (066) 225-39-71 / +38 (069) 248-44-92</w:t>
            </w:r>
          </w:p>
          <w:p>
            <w:r>
              <w:t xml:space="preserve">E-Mail: mmmaxi@mail.ru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19.04.2011-18.12.2011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Sifnos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08.09.2010-09.11.2010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KIL-158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Russian 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2017-12-04T12:05:10+03:00</dcterms:created>
  <dcterms:modified xsi:type="dcterms:W3CDTF">2017-12-04T12:05:10+03:00</dcterms:modified>
  <dc:title/>
  <dc:description/>
  <dc:subject/>
  <cp:keywords/>
  <cp:category/>
</cp:coreProperties>
</file>