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Kovtunenko Sergiy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Deck Fitter</w:t>
            </w:r>
          </w:p>
          <w:p>
            <w:r>
              <w:t xml:space="preserve">Date of birth: 11.11.1981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987-01-57</w:t>
            </w:r>
          </w:p>
          <w:p>
            <w:r>
              <w:t xml:space="preserve">E-Mail: wolffitter@ukr.net</w:t>
            </w:r>
          </w:p>
          <w:p>
            <w:r>
              <w:t xml:space="preserve">Skype: Kovtunenko Sergiy</w:t>
            </w:r>
          </w:p>
          <w:p>
            <w:r>
              <w:t xml:space="preserve">U.S. visa: Yes. Expiration date 28.10.2026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01.05.2018</w:t>
            </w:r>
          </w:p>
          <w:p>
            <w:r>
              <w:t xml:space="preserve">English knowledge: Poor</w:t>
            </w:r>
          </w:p>
          <w:p>
            <w:r>
              <w:t xml:space="preserve">Minimum salary: 2300 $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12.11.2016-19.05.2017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Santiago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27 818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6R22 3x750KW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12.11.2016-19.05.2017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27 818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6R22 3x750KW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25.04.2014-09.10.2015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Krakow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40 504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 T 260 3x800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03.12.2013-11.07.2014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Point Lisas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 T 260 3x800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13.11.2012-28.05.2013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Point Lisas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 T 260 3x800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22.02.2012-22.07.2012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8238kw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15.11.2010-16.06.2011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20.07.2009-25.01.2010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16.10.2008-24.04.2009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05.12.2007-10.06.2008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01.02.2007-12.08.2007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21.03.2006-06.10.2006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26 064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7171kW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2017-12-04T11:24:15+03:00</dcterms:created>
  <dcterms:modified xsi:type="dcterms:W3CDTF">2017-12-04T11:24:15+03:00</dcterms:modified>
  <dc:title/>
  <dc:description/>
  <dc:subject/>
  <cp:keywords/>
  <cp:category/>
</cp:coreProperties>
</file>