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31" w:name="_Toc252634186"/>
      <w:r>
        <w:t>Tkachuk Ihor</w:t>
      </w:r>
      <w:bookmarkEnd w:id="31"/>
    </w:p>
    <w:tbl>
      <w:tr>
        <w:tc>
          <w:tcPr>
            <w:tcW w:w="8000" w:type="dxa"/>
          </w:tcPr>
          <w:p>
            <w:r>
              <w:t xml:space="preserve">Position applied for: Able Seaman</w:t>
            </w:r>
          </w:p>
          <w:p>
            <w:r>
              <w:t xml:space="preserve">Date of birth: 03.02.1987 (age: 30)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Contact Tel. No: +38 (095) 321-60-06</w:t>
            </w:r>
          </w:p>
          <w:p>
            <w:r>
              <w:t xml:space="preserve">E-Mail: ihor.tkachuk87@gmail.com</w:t>
            </w:r>
          </w:p>
          <w:p>
            <w:r>
              <w:t xml:space="preserve">Skype: ihor tkachuk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06.08.2017</w:t>
            </w:r>
          </w:p>
          <w:p>
            <w:r>
              <w:t xml:space="preserve">English knowledge: Moderate</w:t>
            </w:r>
          </w:p>
          <w:p>
            <w:r>
              <w:t xml:space="preserve">Minimum salary: 1000 $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50px;height:200px">
                  <v:imagedata r:id="rId10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32" w:name="_Toc252634187"/>
      <w:r>
        <w:t>General details:</w:t>
      </w:r>
      <w:bookmarkEnd w:id="32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MP 096966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in the Kherson region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 573041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Kherson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28.12.2020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11447/2016/11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Kherson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07.11.2024</w:t>
            </w:r>
          </w:p>
        </w:tc>
      </w:tr>
    </w:tbl>
    <w:p/>
    <w:p>
      <w:pPr>
        <w:pStyle w:val="Heading2"/>
      </w:pPr>
      <w:r>
        <w:fldChar w:fldCharType="end"/>
      </w:r>
      <w:bookmarkStart w:id="33" w:name="_Toc252634188"/>
      <w:r>
        <w:t>Certificates:</w:t>
      </w:r>
      <w:bookmarkEnd w:id="33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Second class seaman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11447/2016/11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Kherson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Proficiency in survival craft and rescue boats other than fast rescue boats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4979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24.03.2021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Security awareness training for shipboard personnel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186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24.03.2021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Safety familiarization,basic training and instruction for all seafarers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6605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24.03.2021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Medical certificate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012853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Kherson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01.04.2017</w:t>
            </w:r>
          </w:p>
        </w:tc>
      </w:tr>
    </w:tbl>
    <w:p/>
    <w:p>
      <w:pPr>
        <w:pStyle w:val="Heading2"/>
      </w:pPr>
      <w:r>
        <w:fldChar w:fldCharType="end"/>
      </w:r>
      <w:bookmarkStart w:id="34" w:name="_Toc252634189"/>
      <w:r>
        <w:t>Experience:</w:t>
      </w:r>
      <w:bookmarkEnd w:id="34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09.03.2017-05.08.2017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ASTRA-MARINE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3135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---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---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MOLDOVA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PE,, ASTRA-MARINE"PANAMA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---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28.12.2016-07.03.2017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,,ALVADI-2"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3135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---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---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MOLDOVA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PE,,ASTRA-MARINE"PANAMA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---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25.10.2006-23.10.2008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Hetman Sahaidachny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Naval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---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---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Navy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---</w:t>
            </w:r>
          </w:p>
        </w:tc>
      </w:tr>
    </w:tbl>
    <w:sectPr>
      <w:headerReference w:type="default" r:id="rId11"/>
      <w:footerReference w:type="default" r:id="rId12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header" Target="header1.xml"/>
  <Relationship Id="rId12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2017-12-04T13:28:10+03:00</dcterms:created>
  <dcterms:modified xsi:type="dcterms:W3CDTF">2017-12-04T13:28:10+03:00</dcterms:modified>
  <dc:title/>
  <dc:description/>
  <dc:subject/>
  <cp:keywords/>
  <cp:category/>
</cp:coreProperties>
</file>