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Stashok Oleksandr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01.07.1993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Dnepropetrovska Dor. 111</w:t>
            </w:r>
          </w:p>
          <w:p>
            <w:r>
              <w:t xml:space="preserve">Contact Tel. No: +38 (048) 714-09-68 / +38 (063) 683-86-79</w:t>
            </w:r>
          </w:p>
          <w:p>
            <w:r>
              <w:t xml:space="preserve">E-Mail: astashok@inbox.ru</w:t>
            </w:r>
          </w:p>
          <w:p>
            <w:r>
              <w:t xml:space="preserve">Skype: astashokan1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9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621064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439203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 968375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30.12.2020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05.10.2016-08.03.2017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SAUGER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72718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Sauger Solution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29.10.2015-30.05.2016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Shiner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Shiner Solutions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18.03.2015-25.08.2015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Brook Trout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Brook Trout Solution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08.03.2014-17.10.2014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Orchid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Orchid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16.06.2013-16.11.2013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Mount Olympus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15.11.2012-26.12.2012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27.07.2012-15.11.2012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24.04.2011-29.02.2012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Bunkerovshchik-8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2-440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Sanmarket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01.06.2010-31.08.2010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Bunkerovshchik-8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2-440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Sanmarket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Documents and further information:</w:t>
      </w:r>
      <w:bookmarkEnd w:id="3"/>
    </w:p>
    <w:p>
      <w:r>
        <w:t xml:space="preserve">All documents are in order (with latest amendments) and renewed on June 2016. 
DP Certificate availiable.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2017-12-11T14:58:55+03:00</dcterms:created>
  <dcterms:modified xsi:type="dcterms:W3CDTF">2017-12-11T14:58:55+03:00</dcterms:modified>
  <dc:title/>
  <dc:description/>
  <dc:subject/>
  <cp:keywords/>
  <cp:category/>
</cp:coreProperties>
</file>