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Gumenko Vadym Nikolaevich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13.11.1966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Shkolnaj st 6 apt 26</w:t>
            </w:r>
          </w:p>
          <w:p>
            <w:r>
              <w:t xml:space="preserve">Contact Tel. No: +38 (066) 326-00-99 / +38 (093) 607-89-26</w:t>
            </w:r>
          </w:p>
          <w:p>
            <w:r>
              <w:t xml:space="preserve">E-Mail: guman13@mail.ru</w:t>
            </w:r>
          </w:p>
          <w:p>
            <w:r>
              <w:t xml:space="preserve">Skype: GUMAN13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25.02.2017-01.07.2017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DOLCE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5RT-flex-50-D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 SECOND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 MANAGMENT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14.06.2016-24.09.2016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Dolce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5RT-flex-50-D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 SECOND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 MANAGMENT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19.06.2015-09.12.2015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DOLCE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5 RT-FLEX50-D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 SECOND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 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23.10.2014-28.05.2015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48.913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SHIPPING &amp;TRADING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17.02.2014-29.08.2014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COURAGEOUS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16.960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MAKITA-MITSUI-MAN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COURGEOUS SHIPPING &amp; TRAIDING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19.12.2012-25.04.2013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D.Sralkeas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SHILA MARITIME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12.11.2011-28.04.2012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KAWASAKI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GIGA Shipping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19.12.2010-06.03.2011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20.216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5400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CAR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05.04.2010-30.06.2010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322.26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MALTA MOTORWAYS OF THE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22.03.2009-03.10.2009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322.26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MALTA MOTORWAYS OF THE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30.03.2008-09.10.2008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31643.00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FANTOM MARINE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NTERMARIN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VIVALDI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308 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28.12.2005-03.10.2006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MITSYBISI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7447.125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FAITH S.Co.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2017-12-04T11:24:24+03:00</dcterms:created>
  <dcterms:modified xsi:type="dcterms:W3CDTF">2017-12-04T11:24:24+03:00</dcterms:modified>
  <dc:title/>
  <dc:description/>
  <dc:subject/>
  <cp:keywords/>
  <cp:category/>
</cp:coreProperties>
</file>